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561D0F" w14:textId="5876C002" w:rsidR="002F7906" w:rsidRPr="00D20316" w:rsidRDefault="00D20316" w:rsidP="00D20316">
      <w:p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Q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=100-Q,  C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Q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=20Q</m:t>
          </m:r>
        </m:oMath>
      </m:oMathPara>
    </w:p>
    <w:p w14:paraId="5EB10429" w14:textId="243601EA" w:rsidR="00D20316" w:rsidRDefault="00D20316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D20316">
        <w:rPr>
          <w:rFonts w:ascii="Times New Roman" w:eastAsiaTheme="minorEastAsia" w:hAnsi="Times New Roman" w:cs="Times New Roman"/>
          <w:sz w:val="24"/>
          <w:szCs w:val="24"/>
        </w:rPr>
        <w:t>Concorrenza</w:t>
      </w:r>
      <w:proofErr w:type="spellEnd"/>
      <w:r w:rsidRPr="00D2031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20316">
        <w:rPr>
          <w:rFonts w:ascii="Times New Roman" w:eastAsiaTheme="minorEastAsia" w:hAnsi="Times New Roman" w:cs="Times New Roman"/>
          <w:sz w:val="24"/>
          <w:szCs w:val="24"/>
        </w:rPr>
        <w:t>Perfetta</w:t>
      </w:r>
      <w:proofErr w:type="spellEnd"/>
    </w:p>
    <w:p w14:paraId="46F42D79" w14:textId="1B4DEE8C" w:rsidR="00D20316" w:rsidRPr="00D20316" w:rsidRDefault="00D20316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max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Π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Q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=PQ-20Q</m:t>
          </m:r>
        </m:oMath>
      </m:oMathPara>
    </w:p>
    <w:p w14:paraId="17C52889" w14:textId="4549845A" w:rsidR="00D20316" w:rsidRPr="00D20316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P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20=0</m:t>
          </m:r>
        </m:oMath>
      </m:oMathPara>
    </w:p>
    <w:p w14:paraId="3067589F" w14:textId="284ED115" w:rsidR="00D20316" w:rsidRPr="00D20316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=20</m:t>
          </m:r>
        </m:oMath>
      </m:oMathPara>
    </w:p>
    <w:p w14:paraId="72B7CC52" w14:textId="3EE3F42F" w:rsidR="00D20316" w:rsidRPr="00D20316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=80</m:t>
          </m:r>
        </m:oMath>
      </m:oMathPara>
    </w:p>
    <w:p w14:paraId="4A1B7E7F" w14:textId="71C0695E" w:rsidR="00D20316" w:rsidRPr="00D20316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Π</m:t>
              </m: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e>
          </m:d>
        </m:oMath>
      </m:oMathPara>
    </w:p>
    <w:p w14:paraId="7D97271E" w14:textId="14328775" w:rsidR="00D20316" w:rsidRPr="00D63A87" w:rsidRDefault="00D20316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=20*80-20*80=0</m:t>
          </m:r>
        </m:oMath>
      </m:oMathPara>
    </w:p>
    <w:p w14:paraId="718361E0" w14:textId="22032610" w:rsidR="00D63A87" w:rsidRDefault="006D3860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C55E73" wp14:editId="0185F597">
                <wp:simplePos x="0" y="0"/>
                <wp:positionH relativeFrom="column">
                  <wp:posOffset>317133</wp:posOffset>
                </wp:positionH>
                <wp:positionV relativeFrom="paragraph">
                  <wp:posOffset>4622649</wp:posOffset>
                </wp:positionV>
                <wp:extent cx="380559" cy="295991"/>
                <wp:effectExtent l="0" t="0" r="635" b="889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559" cy="295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F55B4B" w14:textId="5AA562CA" w:rsidR="006D3860" w:rsidRDefault="006D3860" w:rsidP="006D386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100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24.95pt;margin-top:364pt;width:29.95pt;height:23.3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" fillcolor="white [3201]" stroked="f" strokeweight=".5pt">
                <v:textbox>
                  <w:txbxContent>
                    <w:p w14:paraId="14F55B4B" w14:textId="5AA562CA" w:rsidR="006D3860" w:rsidRDefault="006D3860" w:rsidP="006D386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100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D63A8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F34C0F" wp14:editId="3053FC69">
                <wp:simplePos x="0" y="0"/>
                <wp:positionH relativeFrom="column">
                  <wp:posOffset>733436</wp:posOffset>
                </wp:positionH>
                <wp:positionV relativeFrom="paragraph">
                  <wp:posOffset>4237315</wp:posOffset>
                </wp:positionV>
                <wp:extent cx="0" cy="1939796"/>
                <wp:effectExtent l="76200" t="38100" r="57150" b="2286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397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32" coordsize="21600,21600" o:oned="t" filled="f" o:spt="32" path="m,l21600,21600e" w14:anchorId="1A227CA5">
                <v:path fillok="f" arrowok="t" o:connecttype="none"/>
                <o:lock v:ext="edit" shapetype="t"/>
              </v:shapetype>
              <v:shape id="Straight Arrow Connector 1" style="position:absolute;margin-left:57.75pt;margin-top:333.65pt;width:0;height:152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">
                <v:stroke joinstyle="miter" endarrow="block"/>
              </v:shape>
            </w:pict>
          </mc:Fallback>
        </mc:AlternateContent>
      </w:r>
    </w:p>
    <w:p w14:paraId="625215C5" w14:textId="46F2D3F2" w:rsidR="00D63A87" w:rsidRP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max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Π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=P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Q-C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</m:d>
        </m:oMath>
      </m:oMathPara>
    </w:p>
    <w:p w14:paraId="6CB9C3C7" w14:textId="51F722D1" w:rsidR="00D63A87" w:rsidRP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100-Q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Q-20Q</m:t>
          </m:r>
        </m:oMath>
      </m:oMathPara>
    </w:p>
    <w:p w14:paraId="10FF823F" w14:textId="2BEA0391" w:rsidR="00D63A87" w:rsidRP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=100Q-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-20Q</m:t>
          </m:r>
        </m:oMath>
      </m:oMathPara>
    </w:p>
    <w:p w14:paraId="4B97896C" w14:textId="34497381" w:rsidR="00D63A87" w:rsidRP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=80Q-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14:paraId="00E0F435" w14:textId="215F06D8" w:rsidR="00D63A87" w:rsidRPr="00D63A87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=80-2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Q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=0</m:t>
          </m:r>
        </m:oMath>
      </m:oMathPara>
    </w:p>
    <w:p w14:paraId="55964E41" w14:textId="7A7DFB60" w:rsidR="00D63A87" w:rsidRPr="00D63A87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=40</m:t>
          </m:r>
        </m:oMath>
      </m:oMathPara>
    </w:p>
    <w:p w14:paraId="69CE9FE4" w14:textId="78A31E5F" w:rsidR="00D63A87" w:rsidRPr="00D63A87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=60</m:t>
          </m:r>
        </m:oMath>
      </m:oMathPara>
    </w:p>
    <w:p w14:paraId="27173729" w14:textId="0470FA16" w:rsidR="00D63A87" w:rsidRPr="00D63A87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Π</m:t>
              </m: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sup>
              </m:sSup>
            </m:e>
          </m:d>
        </m:oMath>
      </m:oMathPara>
    </w:p>
    <w:p w14:paraId="078705E8" w14:textId="65B2C6A3" w:rsidR="00D63A87" w:rsidRP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=40*60-20*40</m:t>
          </m:r>
        </m:oMath>
      </m:oMathPara>
    </w:p>
    <w:p w14:paraId="167B5859" w14:textId="13A808AE" w:rsidR="00D63A87" w:rsidRP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=40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60-20</m:t>
              </m:r>
            </m:e>
          </m:d>
        </m:oMath>
      </m:oMathPara>
    </w:p>
    <w:p w14:paraId="3061A7DF" w14:textId="025C4A9D" w:rsidR="00D63A87" w:rsidRP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40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=1600</m:t>
          </m:r>
        </m:oMath>
      </m:oMathPara>
    </w:p>
    <w:p w14:paraId="29A708A9" w14:textId="418060B6" w:rsidR="00D63A87" w:rsidRPr="00796290" w:rsidRDefault="00796290" w:rsidP="00796290">
      <w:p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   P</m:t>
          </m:r>
        </m:oMath>
      </m:oMathPara>
    </w:p>
    <w:p w14:paraId="1B6253FF" w14:textId="0D76CF80" w:rsidR="00D63A87" w:rsidRDefault="00796290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52F5B2" wp14:editId="433EBA2C">
                <wp:simplePos x="0" y="0"/>
                <wp:positionH relativeFrom="column">
                  <wp:posOffset>733436</wp:posOffset>
                </wp:positionH>
                <wp:positionV relativeFrom="paragraph">
                  <wp:posOffset>31383</wp:posOffset>
                </wp:positionV>
                <wp:extent cx="565554" cy="1247390"/>
                <wp:effectExtent l="0" t="0" r="25400" b="2921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554" cy="12473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7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57.75pt,2.45pt" to="102.3pt,100.65pt" w14:anchorId="1F717B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">
                <v:stroke joinstyle="miter"/>
              </v:line>
            </w:pict>
          </mc:Fallback>
        </mc:AlternateContent>
      </w:r>
      <w:r w:rsidR="00D63A8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60B86D" wp14:editId="1E5B4E00">
                <wp:simplePos x="0" y="0"/>
                <wp:positionH relativeFrom="column">
                  <wp:posOffset>735637</wp:posOffset>
                </wp:positionH>
                <wp:positionV relativeFrom="paragraph">
                  <wp:posOffset>31176</wp:posOffset>
                </wp:positionV>
                <wp:extent cx="1398469" cy="1402873"/>
                <wp:effectExtent l="0" t="0" r="30480" b="2603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8469" cy="14028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3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57.9pt,2.45pt" to="168pt,112.9pt" w14:anchorId="4CE8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">
                <v:stroke joinstyle="miter"/>
              </v:line>
            </w:pict>
          </mc:Fallback>
        </mc:AlternateContent>
      </w:r>
    </w:p>
    <w:p w14:paraId="133E8F40" w14:textId="37CD0D48" w:rsidR="00D63A87" w:rsidRDefault="006D3860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CA5F34" wp14:editId="0705DE75">
                <wp:simplePos x="0" y="0"/>
                <wp:positionH relativeFrom="column">
                  <wp:posOffset>316865</wp:posOffset>
                </wp:positionH>
                <wp:positionV relativeFrom="paragraph">
                  <wp:posOffset>9785</wp:posOffset>
                </wp:positionV>
                <wp:extent cx="380559" cy="295991"/>
                <wp:effectExtent l="0" t="0" r="635" b="88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559" cy="295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9A2F7F" w14:textId="18D9483B" w:rsidR="006D3860" w:rsidRDefault="006D3860" w:rsidP="006D386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60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" o:spid="_x0000_s1027" type="#_x0000_t202" style="position:absolute;left:0;text-align:left;margin-left:24.95pt;margin-top:.75pt;width:29.95pt;height:23.3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" fillcolor="white [3201]" stroked="f" strokeweight=".5pt">
                <v:textbox>
                  <w:txbxContent>
                    <w:p w14:paraId="499A2F7F" w14:textId="18D9483B" w:rsidR="006D3860" w:rsidRDefault="006D3860" w:rsidP="006D386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60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96290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4624AA" wp14:editId="60F73820">
                <wp:simplePos x="0" y="0"/>
                <wp:positionH relativeFrom="column">
                  <wp:posOffset>733425</wp:posOffset>
                </wp:positionH>
                <wp:positionV relativeFrom="paragraph">
                  <wp:posOffset>129334</wp:posOffset>
                </wp:positionV>
                <wp:extent cx="438701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701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10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from="57.75pt,10.2pt" to="92.3pt,10.2pt" w14:anchorId="0F9D68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">
                <v:stroke dashstyle="dash"/>
              </v:line>
            </w:pict>
          </mc:Fallback>
        </mc:AlternateContent>
      </w:r>
      <w:r w:rsidR="00796290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9F2637" wp14:editId="3038C53A">
                <wp:simplePos x="0" y="0"/>
                <wp:positionH relativeFrom="column">
                  <wp:posOffset>1172137</wp:posOffset>
                </wp:positionH>
                <wp:positionV relativeFrom="paragraph">
                  <wp:posOffset>152341</wp:posOffset>
                </wp:positionV>
                <wp:extent cx="21142" cy="937235"/>
                <wp:effectExtent l="0" t="0" r="36195" b="3492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2" cy="93723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9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from="92.3pt,12pt" to="93.95pt,85.8pt" w14:anchorId="747F35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">
                <v:stroke dashstyle="dash"/>
              </v:line>
            </w:pict>
          </mc:Fallback>
        </mc:AlternateContent>
      </w:r>
    </w:p>
    <w:p w14:paraId="3CC107D2" w14:textId="50836563" w:rsidR="00D63A87" w:rsidRDefault="006D3860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1069EA" wp14:editId="457DE31C">
                <wp:simplePos x="0" y="0"/>
                <wp:positionH relativeFrom="column">
                  <wp:posOffset>338252</wp:posOffset>
                </wp:positionH>
                <wp:positionV relativeFrom="paragraph">
                  <wp:posOffset>213966</wp:posOffset>
                </wp:positionV>
                <wp:extent cx="380559" cy="295991"/>
                <wp:effectExtent l="0" t="0" r="635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559" cy="295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F7649C" w14:textId="24B027D8" w:rsidR="006D3860" w:rsidRDefault="006D3860" w:rsidP="006D386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20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" o:spid="_x0000_s1028" type="#_x0000_t202" style="position:absolute;left:0;text-align:left;margin-left:26.65pt;margin-top:16.85pt;width:29.95pt;height:23.3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" fillcolor="white [3201]" stroked="f" strokeweight=".5pt">
                <v:textbox>
                  <w:txbxContent>
                    <w:p w14:paraId="21F7649C" w14:textId="24B027D8" w:rsidR="006D3860" w:rsidRDefault="006D3860" w:rsidP="006D386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20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14:paraId="7E9ADAF0" w14:textId="2BAF8A6B" w:rsidR="00D63A87" w:rsidRDefault="006D3860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5E058A" wp14:editId="370D494B">
                <wp:simplePos x="0" y="0"/>
                <wp:positionH relativeFrom="column">
                  <wp:posOffset>1556730</wp:posOffset>
                </wp:positionH>
                <wp:positionV relativeFrom="paragraph">
                  <wp:posOffset>482912</wp:posOffset>
                </wp:positionV>
                <wp:extent cx="380559" cy="295991"/>
                <wp:effectExtent l="0" t="0" r="635" b="88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559" cy="295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BFC46E" w14:textId="0221111D" w:rsidR="006D3860" w:rsidRDefault="006D3860" w:rsidP="006D386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80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29" type="#_x0000_t202" style="position:absolute;left:0;text-align:left;margin-left:122.6pt;margin-top:38pt;width:29.95pt;height:23.3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" fillcolor="white [3201]" stroked="f" strokeweight=".5pt">
                <v:textbox>
                  <w:txbxContent>
                    <w:p w14:paraId="70BFC46E" w14:textId="0221111D" w:rsidR="006D3860" w:rsidRDefault="006D3860" w:rsidP="006D386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80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514998" wp14:editId="65DD610F">
                <wp:simplePos x="0" y="0"/>
                <wp:positionH relativeFrom="column">
                  <wp:posOffset>970346</wp:posOffset>
                </wp:positionH>
                <wp:positionV relativeFrom="paragraph">
                  <wp:posOffset>450923</wp:posOffset>
                </wp:positionV>
                <wp:extent cx="380559" cy="295991"/>
                <wp:effectExtent l="0" t="0" r="635" b="88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559" cy="295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91B31D" w14:textId="30CB9695" w:rsidR="006D3860" w:rsidRDefault="006D3860" w:rsidP="006D386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40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30" type="#_x0000_t202" style="position:absolute;left:0;text-align:left;margin-left:76.4pt;margin-top:35.5pt;width:29.95pt;height:23.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" fillcolor="white [3201]" stroked="f" strokeweight=".5pt">
                <v:textbox>
                  <w:txbxContent>
                    <w:p w14:paraId="5F91B31D" w14:textId="30CB9695" w:rsidR="006D3860" w:rsidRDefault="006D3860" w:rsidP="006D386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40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96290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E266FB" wp14:editId="09A1DFD6">
                <wp:simplePos x="0" y="0"/>
                <wp:positionH relativeFrom="column">
                  <wp:posOffset>3069072</wp:posOffset>
                </wp:positionH>
                <wp:positionV relativeFrom="paragraph">
                  <wp:posOffset>361837</wp:posOffset>
                </wp:positionV>
                <wp:extent cx="380559" cy="295991"/>
                <wp:effectExtent l="0" t="0" r="635" b="88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559" cy="295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6BEEE0" w14:textId="29A69EC9" w:rsidR="00796290" w:rsidRDefault="00796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Q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31" type="#_x0000_t202" style="position:absolute;left:0;text-align:left;margin-left:241.65pt;margin-top:28.5pt;width:29.95pt;height:23.3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" fillcolor="white [3201]" stroked="f" strokeweight=".5pt">
                <v:textbox>
                  <w:txbxContent>
                    <w:p w14:paraId="506BEEE0" w14:textId="29A69EC9" w:rsidR="00796290" w:rsidRDefault="00796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Q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96290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0EE551" wp14:editId="385F7C2F">
                <wp:simplePos x="0" y="0"/>
                <wp:positionH relativeFrom="column">
                  <wp:posOffset>1171817</wp:posOffset>
                </wp:positionH>
                <wp:positionV relativeFrom="paragraph">
                  <wp:posOffset>49530</wp:posOffset>
                </wp:positionV>
                <wp:extent cx="45719" cy="45719"/>
                <wp:effectExtent l="0" t="0" r="12065" b="1206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id="Oval 8" style="position:absolute;margin-left:92.25pt;margin-top:3.9pt;width:3.6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4472c4 [3204]" strokecolor="#1f3763 [1604]" strokeweight="1pt" w14:anchorId="3AF5A0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">
                <v:stroke joinstyle="miter"/>
              </v:oval>
            </w:pict>
          </mc:Fallback>
        </mc:AlternateContent>
      </w:r>
      <w:r w:rsidR="00796290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E5ECB0" wp14:editId="7E591357">
                <wp:simplePos x="0" y="0"/>
                <wp:positionH relativeFrom="column">
                  <wp:posOffset>1778841</wp:posOffset>
                </wp:positionH>
                <wp:positionV relativeFrom="paragraph">
                  <wp:posOffset>50165</wp:posOffset>
                </wp:positionV>
                <wp:extent cx="0" cy="366747"/>
                <wp:effectExtent l="0" t="0" r="3810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6747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from="140.05pt,3.95pt" to="140.05pt,32.85pt" w14:anchorId="7A8962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">
                <v:stroke dashstyle="dash"/>
              </v:line>
            </w:pict>
          </mc:Fallback>
        </mc:AlternateContent>
      </w:r>
      <w:r w:rsidR="00796290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BE20F" wp14:editId="10ACBAF1">
                <wp:simplePos x="0" y="0"/>
                <wp:positionH relativeFrom="column">
                  <wp:posOffset>1758833</wp:posOffset>
                </wp:positionH>
                <wp:positionV relativeFrom="paragraph">
                  <wp:posOffset>50510</wp:posOffset>
                </wp:positionV>
                <wp:extent cx="45719" cy="45719"/>
                <wp:effectExtent l="0" t="0" r="12065" b="1206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id="Oval 5" style="position:absolute;margin-left:138.5pt;margin-top:4pt;width:3.6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4472c4 [3204]" strokecolor="#1f3763 [1604]" strokeweight="1pt" w14:anchorId="59F3EE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">
                <v:stroke joinstyle="miter"/>
              </v:oval>
            </w:pict>
          </mc:Fallback>
        </mc:AlternateContent>
      </w:r>
      <w:r w:rsidR="00D63A8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6E385F" wp14:editId="02ABFF6A">
                <wp:simplePos x="0" y="0"/>
                <wp:positionH relativeFrom="column">
                  <wp:posOffset>733437</wp:posOffset>
                </wp:positionH>
                <wp:positionV relativeFrom="paragraph">
                  <wp:posOffset>50511</wp:posOffset>
                </wp:positionV>
                <wp:extent cx="2251644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16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4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57.75pt,4pt" to="235.05pt,4pt" w14:anchorId="32B589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">
                <v:stroke joinstyle="miter"/>
              </v:line>
            </w:pict>
          </mc:Fallback>
        </mc:AlternateContent>
      </w:r>
      <w:r w:rsidR="00D63A8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F76D33" wp14:editId="555D1108">
                <wp:simplePos x="0" y="0"/>
                <wp:positionH relativeFrom="column">
                  <wp:posOffset>648867</wp:posOffset>
                </wp:positionH>
                <wp:positionV relativeFrom="paragraph">
                  <wp:posOffset>415213</wp:posOffset>
                </wp:positionV>
                <wp:extent cx="2420782" cy="0"/>
                <wp:effectExtent l="0" t="76200" r="1778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078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2" style="position:absolute;margin-left:51.1pt;margin-top:32.7pt;width:190.6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" w14:anchorId="6BA3E726">
                <v:stroke joinstyle="miter" endarrow="block"/>
              </v:shape>
            </w:pict>
          </mc:Fallback>
        </mc:AlternateContent>
      </w:r>
    </w:p>
    <w:p w14:paraId="22A6412D" w14:textId="6AD3D37F" w:rsidR="00D63A87" w:rsidRPr="006D3860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=40*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100-60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*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=800</m:t>
          </m:r>
        </m:oMath>
      </m:oMathPara>
    </w:p>
    <w:p w14:paraId="5B65A7B2" w14:textId="086833B6" w:rsidR="006D3860" w:rsidRPr="006D3860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Π</m:t>
              </m: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=40*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60-20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=1600</m:t>
          </m:r>
        </m:oMath>
      </m:oMathPara>
    </w:p>
    <w:p w14:paraId="20948803" w14:textId="74BE607C" w:rsidR="006D3860" w:rsidRPr="006D3860" w:rsidRDefault="004155C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80-40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60-20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*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=800</m:t>
          </m:r>
        </m:oMath>
      </m:oMathPara>
    </w:p>
    <w:p w14:paraId="47F28A85" w14:textId="0F77939F" w:rsidR="00D63A87" w:rsidRDefault="00D63A87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7966F2BB" w14:textId="29F2504E" w:rsidR="00C86CF0" w:rsidRDefault="00C86CF0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C86CF0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Se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Π</m:t>
        </m:r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&lt;0,</m:t>
        </m:r>
      </m:oMath>
      <w:r w:rsidRPr="00C86CF0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l’impresa deve ch</w:t>
      </w: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iudere?</w:t>
      </w:r>
    </w:p>
    <w:p w14:paraId="4FFF91DB" w14:textId="2B805AAC" w:rsidR="00C86CF0" w:rsidRDefault="00C86CF0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Dipende: se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P&lt;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C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it-IT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Q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den>
        </m:f>
      </m:oMath>
      <w:r w:rsidR="00D50E44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 avrò profitti negativi, ma se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P&gt;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V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it-IT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Q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den>
        </m:f>
      </m:oMath>
      <w:r w:rsidR="00D50E44">
        <w:rPr>
          <w:rFonts w:ascii="Times New Roman" w:eastAsiaTheme="minorEastAsia" w:hAnsi="Times New Roman" w:cs="Times New Roman"/>
          <w:sz w:val="24"/>
          <w:szCs w:val="24"/>
          <w:lang w:val="it-IT"/>
        </w:rPr>
        <w:t>, conviene continuare a produrre</w:t>
      </w:r>
    </w:p>
    <w:p w14:paraId="76234F53" w14:textId="1A5A59F6" w:rsidR="00D50E44" w:rsidRDefault="00D50E44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Nella decisione di chiudere o meno non devo guardare i costi fissi!</w:t>
      </w:r>
    </w:p>
    <w:p w14:paraId="1739E7CB" w14:textId="5E7CA21A" w:rsidR="00D50E44" w:rsidRDefault="00D50E44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6E63BB13" w14:textId="7D12C6B3" w:rsidR="0090317E" w:rsidRDefault="0090317E" w:rsidP="00D20316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Discriminazione di Prezzo</w:t>
      </w:r>
    </w:p>
    <w:p w14:paraId="545DBE02" w14:textId="64E006DC" w:rsidR="0090317E" w:rsidRDefault="0090317E" w:rsidP="0090317E">
      <w:pPr>
        <w:pStyle w:val="Paragrafoelenco"/>
        <w:numPr>
          <w:ilvl w:val="0"/>
          <w:numId w:val="1"/>
        </w:num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Primo Tipo: prezzi personalizzati per ogni consumatore (uguali ai prezzi di riserva)</w:t>
      </w:r>
    </w:p>
    <w:p w14:paraId="76961565" w14:textId="7D70082B" w:rsidR="0090317E" w:rsidRDefault="0090317E" w:rsidP="0090317E">
      <w:pPr>
        <w:pStyle w:val="Paragrafoelenco"/>
        <w:numPr>
          <w:ilvl w:val="0"/>
          <w:numId w:val="1"/>
        </w:num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Sconti sulle quantità o tariffe a due parti</w:t>
      </w:r>
    </w:p>
    <w:p w14:paraId="4DF64DE9" w14:textId="12C92FF2" w:rsidR="0090317E" w:rsidRDefault="0090317E" w:rsidP="0090317E">
      <w:pPr>
        <w:pStyle w:val="Paragrafoelenco"/>
        <w:numPr>
          <w:ilvl w:val="0"/>
          <w:numId w:val="1"/>
        </w:num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Sconti per categoria</w:t>
      </w:r>
    </w:p>
    <w:p w14:paraId="4B41090A" w14:textId="4C1CC93B" w:rsidR="00F54854" w:rsidRDefault="00F54854" w:rsidP="00F54854">
      <w:p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0760BAFF" w14:textId="24F284F5" w:rsidR="00F54854" w:rsidRDefault="00F54854" w:rsidP="00F54854">
      <w:p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06E366F3" w14:textId="3B79726F" w:rsidR="00F54854" w:rsidRDefault="00F54854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val="it-IT"/>
        </w:rPr>
      </w:pPr>
      <w:r w:rsidRPr="002D31E8">
        <w:rPr>
          <w:rFonts w:ascii="Times New Roman" w:eastAsiaTheme="minorEastAsia" w:hAnsi="Times New Roman" w:cs="Times New Roman"/>
          <w:b/>
          <w:bCs/>
          <w:sz w:val="24"/>
          <w:szCs w:val="24"/>
          <w:lang w:val="it-IT"/>
        </w:rPr>
        <w:t xml:space="preserve">Oligopolio di </w:t>
      </w:r>
      <w:proofErr w:type="spellStart"/>
      <w:r w:rsidRPr="002D31E8">
        <w:rPr>
          <w:rFonts w:ascii="Times New Roman" w:eastAsiaTheme="minorEastAsia" w:hAnsi="Times New Roman" w:cs="Times New Roman"/>
          <w:b/>
          <w:bCs/>
          <w:sz w:val="24"/>
          <w:szCs w:val="24"/>
          <w:lang w:val="it-IT"/>
        </w:rPr>
        <w:t>Cournot</w:t>
      </w:r>
      <w:proofErr w:type="spellEnd"/>
    </w:p>
    <w:p w14:paraId="4233AB0D" w14:textId="77777777" w:rsidR="0015669B" w:rsidRDefault="0015669B" w:rsidP="0015669B">
      <w:pPr>
        <w:spacing w:after="120" w:line="36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</w:pP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Nel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 modello di </w:t>
      </w:r>
      <w:proofErr w:type="spellStart"/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Cournot</w:t>
      </w:r>
      <w:proofErr w:type="spellEnd"/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 </w:t>
      </w:r>
      <w:r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d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ue </w:t>
      </w:r>
    </w:p>
    <w:p w14:paraId="6E0CC6A8" w14:textId="54436FFC" w:rsidR="0015669B" w:rsidRDefault="0015669B" w:rsidP="0015669B">
      <w:pPr>
        <w:spacing w:after="120" w:line="36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- omogeneità 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imprese</w:t>
      </w:r>
      <w:r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 p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roducono lo stesso bene</w:t>
      </w:r>
      <w:r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 </w:t>
      </w:r>
    </w:p>
    <w:p w14:paraId="0BD87E69" w14:textId="77777777" w:rsidR="0015669B" w:rsidRDefault="0015669B" w:rsidP="0015669B">
      <w:pPr>
        <w:spacing w:after="120" w:line="36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- 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Entrata nel mercato bloccata</w:t>
      </w:r>
    </w:p>
    <w:p w14:paraId="2376B1AB" w14:textId="77777777" w:rsidR="0015669B" w:rsidRDefault="0015669B" w:rsidP="0015669B">
      <w:pPr>
        <w:spacing w:after="120" w:line="36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- 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CMA costante e uguale per entrambe</w:t>
      </w:r>
    </w:p>
    <w:p w14:paraId="79D42503" w14:textId="326AB1CC" w:rsidR="0015669B" w:rsidRPr="0015669B" w:rsidRDefault="0015669B" w:rsidP="0015669B">
      <w:pPr>
        <w:spacing w:after="120" w:line="36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- 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Le imprese scelgono </w:t>
      </w:r>
      <w:r w:rsidRPr="0015669B">
        <w:rPr>
          <w:rFonts w:ascii="Times New Roman" w:eastAsiaTheme="minorEastAsia" w:hAnsi="Times New Roman" w:cs="Times New Roman"/>
          <w:bCs/>
          <w:color w:val="FF0000"/>
          <w:sz w:val="24"/>
          <w:szCs w:val="24"/>
          <w:lang w:val="it-IT"/>
        </w:rPr>
        <w:t>q</w:t>
      </w:r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 per </w:t>
      </w:r>
      <w:proofErr w:type="spellStart"/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>max</w:t>
      </w:r>
      <w:proofErr w:type="spellEnd"/>
      <w:r w:rsidRPr="0015669B">
        <w:rPr>
          <w:rFonts w:ascii="Times New Roman" w:eastAsiaTheme="minorEastAsia" w:hAnsi="Times New Roman" w:cs="Times New Roman"/>
          <w:bCs/>
          <w:sz w:val="24"/>
          <w:szCs w:val="24"/>
          <w:lang w:val="it-IT"/>
        </w:rPr>
        <w:t xml:space="preserve"> profitti</w:t>
      </w:r>
    </w:p>
    <w:p w14:paraId="3D27D142" w14:textId="04418FBE" w:rsidR="00F54854" w:rsidRPr="00F54854" w:rsidRDefault="00F54854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P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=a-bQ,  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, 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i=1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=Q</m:t>
          </m:r>
        </m:oMath>
      </m:oMathPara>
    </w:p>
    <w:p w14:paraId="62342F75" w14:textId="1678A1CC" w:rsidR="00F54854" w:rsidRPr="00F54854" w:rsidRDefault="00F54854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Caso semplice: due sole imprese.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i=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1, 2</m:t>
            </m:r>
          </m:e>
        </m:d>
      </m:oMath>
    </w:p>
    <w:p w14:paraId="3E180F54" w14:textId="14AC4C3E" w:rsidR="00F54854" w:rsidRPr="00D2048C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max</m:t>
                  </m: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</m:ctrlPr>
                </m:e>
                <m:li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i</m:t>
                      </m:r>
                    </m:sub>
                  </m:sSub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</m:ctrlPr>
                </m:lim>
              </m:limLow>
            </m:fName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Π</m:t>
                  </m: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</m:ctrlP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 xml:space="preserve">, 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j</m:t>
                      </m:r>
                    </m:sub>
                  </m:sSub>
                </m:e>
              </m:d>
            </m:e>
          </m:func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R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 xml:space="preserve">,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e>
          </m:d>
        </m:oMath>
      </m:oMathPara>
    </w:p>
    <w:p w14:paraId="30F5B307" w14:textId="5CD88472" w:rsidR="00D2048C" w:rsidRPr="00D2048C" w:rsidRDefault="00D2048C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=P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795DF396" w14:textId="56E6FE68" w:rsidR="00D2048C" w:rsidRPr="00D2048C" w:rsidRDefault="00D2048C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w:lastRenderedPageBreak/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a-bQ</m:t>
              </m:r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76BAD22A" w14:textId="3195DBC9" w:rsidR="00D2048C" w:rsidRPr="00D2048C" w:rsidRDefault="00D2048C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a-b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-b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</m:sub>
              </m:sSub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5D1D75F3" w14:textId="32C4406B" w:rsidR="00D2048C" w:rsidRPr="00D2048C" w:rsidRDefault="00D2048C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=a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-b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-b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2DE806B0" w14:textId="3A8C2FB9" w:rsidR="00D2048C" w:rsidRPr="00D2048C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Π</m:t>
                  </m:r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</m:ctrlP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a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b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b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c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=0</m:t>
          </m:r>
        </m:oMath>
      </m:oMathPara>
    </w:p>
    <w:p w14:paraId="2F0FA72C" w14:textId="549FCEB2" w:rsidR="00D2048C" w:rsidRPr="008D40AD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</m:sub>
          </m:sSub>
        </m:oMath>
      </m:oMathPara>
    </w:p>
    <w:p w14:paraId="11C969EB" w14:textId="77CE1698" w:rsidR="008D40AD" w:rsidRDefault="008D40AD" w:rsidP="008D40AD">
      <w:p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91E4C6" wp14:editId="5CCD32A9">
                <wp:simplePos x="0" y="0"/>
                <wp:positionH relativeFrom="column">
                  <wp:posOffset>389904</wp:posOffset>
                </wp:positionH>
                <wp:positionV relativeFrom="paragraph">
                  <wp:posOffset>67667</wp:posOffset>
                </wp:positionV>
                <wp:extent cx="0" cy="1965715"/>
                <wp:effectExtent l="76200" t="38100" r="57150" b="1587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657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17" style="position:absolute;margin-left:30.7pt;margin-top:5.35pt;width:0;height:154.8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" w14:anchorId="7E996313">
                <v:stroke joinstyle="miter" endarrow="block"/>
              </v:shape>
            </w:pict>
          </mc:Fallback>
        </mc:AlternateConten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i</m:t>
            </m:r>
          </m:sub>
        </m:sSub>
      </m:oMath>
    </w:p>
    <w:p w14:paraId="1AB47597" w14:textId="6F5F64AC" w:rsidR="008D40AD" w:rsidRDefault="008D40AD" w:rsidP="008D40AD">
      <w:p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62A430" wp14:editId="6B2E5A10">
                <wp:simplePos x="0" y="0"/>
                <wp:positionH relativeFrom="column">
                  <wp:posOffset>385014</wp:posOffset>
                </wp:positionH>
                <wp:positionV relativeFrom="paragraph">
                  <wp:posOffset>280938</wp:posOffset>
                </wp:positionV>
                <wp:extent cx="958408" cy="1362228"/>
                <wp:effectExtent l="0" t="0" r="32385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408" cy="13622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19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30.3pt,22.1pt" to="105.75pt,129.35pt" w14:anchorId="01A07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">
                <v:stroke joinstyle="miter"/>
              </v:line>
            </w:pict>
          </mc:Fallback>
        </mc:AlternateConten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a-c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2b</m:t>
            </m:r>
          </m:den>
        </m:f>
      </m:oMath>
    </w:p>
    <w:p w14:paraId="35075211" w14:textId="74E41CAE" w:rsidR="008D40AD" w:rsidRDefault="008D40AD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6E2D3C7D" w14:textId="7615A498" w:rsidR="008D40AD" w:rsidRDefault="008D40AD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583FEC" wp14:editId="1F2AA573">
                <wp:simplePos x="0" y="0"/>
                <wp:positionH relativeFrom="column">
                  <wp:posOffset>387866</wp:posOffset>
                </wp:positionH>
                <wp:positionV relativeFrom="paragraph">
                  <wp:posOffset>149663</wp:posOffset>
                </wp:positionV>
                <wp:extent cx="1552117" cy="746108"/>
                <wp:effectExtent l="0" t="0" r="29210" b="3556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52117" cy="7461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20" style="position:absolute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30.55pt,11.8pt" to="152.75pt,70.55pt" w14:anchorId="14854D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">
                <v:stroke joinstyle="miter"/>
              </v:line>
            </w:pict>
          </mc:Fallback>
        </mc:AlternateContent>
      </w:r>
    </w:p>
    <w:p w14:paraId="54887770" w14:textId="125AF0A3" w:rsidR="008D40AD" w:rsidRDefault="008D40AD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45CE54BD" w14:textId="7A183D1A" w:rsidR="008D40AD" w:rsidRDefault="008D40AD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ED1A7D" wp14:editId="6CE8BC19">
                <wp:simplePos x="0" y="0"/>
                <wp:positionH relativeFrom="column">
                  <wp:posOffset>1705270</wp:posOffset>
                </wp:positionH>
                <wp:positionV relativeFrom="paragraph">
                  <wp:posOffset>317425</wp:posOffset>
                </wp:positionV>
                <wp:extent cx="610938" cy="63079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938" cy="630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721EC6" w14:textId="27E9FB37" w:rsidR="008D40AD" w:rsidRDefault="004155C7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134.25pt;margin-top:25pt;width:48.1pt;height:49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" fillcolor="white [3201]" stroked="f" strokeweight=".5pt">
                <v:textbox>
                  <w:txbxContent>
                    <w:p w14:paraId="26721EC6" w14:textId="27E9FB37" w:rsidR="008D40AD" w:rsidRDefault="004155C7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FD524A" wp14:editId="4BB9A4E2">
                <wp:simplePos x="0" y="0"/>
                <wp:positionH relativeFrom="column">
                  <wp:posOffset>296996</wp:posOffset>
                </wp:positionH>
                <wp:positionV relativeFrom="paragraph">
                  <wp:posOffset>215686</wp:posOffset>
                </wp:positionV>
                <wp:extent cx="2708971" cy="0"/>
                <wp:effectExtent l="0" t="76200" r="15240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897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18" style="position:absolute;margin-left:23.4pt;margin-top:17pt;width:213.3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" w14:anchorId="10C67A67">
                <v:stroke joinstyle="miter" endarrow="block"/>
              </v:shape>
            </w:pict>
          </mc:Fallback>
        </mc:AlternateContent>
      </w:r>
    </w:p>
    <w:p w14:paraId="624DEAF1" w14:textId="5FF59367" w:rsidR="008D40AD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</m:sub>
          </m:sSub>
        </m:oMath>
      </m:oMathPara>
    </w:p>
    <w:p w14:paraId="0CC8D422" w14:textId="77777777" w:rsidR="008D40AD" w:rsidRPr="00D2048C" w:rsidRDefault="008D40AD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4335EC8C" w14:textId="45FB9C87" w:rsidR="008D40AD" w:rsidRDefault="008D40AD" w:rsidP="008D40AD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Poiché il problema è simmetrico,</w:t>
      </w:r>
    </w:p>
    <w:p w14:paraId="75CC4BC9" w14:textId="076DF869" w:rsidR="008D40AD" w:rsidRPr="001166EB" w:rsidRDefault="004155C7" w:rsidP="008D40AD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20DF7FFB" w14:textId="42E81B3A" w:rsidR="001166EB" w:rsidRDefault="001166EB" w:rsidP="008D40AD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In equilibrio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j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perché le funzioni di costo sono uguali</w:t>
      </w:r>
    </w:p>
    <w:p w14:paraId="5D6945C1" w14:textId="2E045D07" w:rsidR="001166EB" w:rsidRPr="008D40AD" w:rsidRDefault="001166EB" w:rsidP="008D40AD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Quindi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=q</m:t>
        </m:r>
      </m:oMath>
    </w:p>
    <w:p w14:paraId="23510227" w14:textId="3DF5BF83" w:rsidR="008D40AD" w:rsidRPr="001166EB" w:rsidRDefault="001166EB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</m:t>
          </m:r>
        </m:oMath>
      </m:oMathPara>
    </w:p>
    <w:p w14:paraId="17C0CC4D" w14:textId="17844F8C" w:rsidR="001166EB" w:rsidRPr="001166EB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</m:oMath>
      </m:oMathPara>
    </w:p>
    <w:p w14:paraId="39034381" w14:textId="77777777" w:rsidR="001166EB" w:rsidRPr="001166EB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,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</m:oMath>
      </m:oMathPara>
    </w:p>
    <w:p w14:paraId="49EC7B56" w14:textId="1C0CF1F8" w:rsidR="001166EB" w:rsidRPr="001166EB" w:rsidRDefault="001166EB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=a-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a+2c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</m:den>
          </m:f>
        </m:oMath>
      </m:oMathPara>
    </w:p>
    <w:p w14:paraId="37AB823F" w14:textId="60388C77" w:rsidR="001166EB" w:rsidRPr="001166EB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Π</m:t>
              </m: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</m:ctrlP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*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c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</m:oMath>
      </m:oMathPara>
    </w:p>
    <w:p w14:paraId="74719E40" w14:textId="45123730" w:rsidR="001166EB" w:rsidRPr="001166EB" w:rsidRDefault="001166EB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w:lastRenderedPageBreak/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3b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a+2c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-c</m:t>
              </m:r>
            </m:e>
          </m:d>
        </m:oMath>
      </m:oMathPara>
    </w:p>
    <w:p w14:paraId="66DC04B3" w14:textId="3F4C53D3" w:rsidR="001166EB" w:rsidRPr="00103349" w:rsidRDefault="001166EB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3b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a-c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a-c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9b</m:t>
              </m:r>
            </m:den>
          </m:f>
        </m:oMath>
      </m:oMathPara>
    </w:p>
    <w:p w14:paraId="6E38954C" w14:textId="0BC4880A" w:rsidR="00103349" w:rsidRDefault="00103349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0DA38BD4" w14:textId="5637ED3A" w:rsidR="00103349" w:rsidRDefault="00103349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3A94A02A" w14:textId="35CD996B" w:rsidR="00103349" w:rsidRDefault="00103349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Cournot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con N imprese</w:t>
      </w:r>
    </w:p>
    <w:p w14:paraId="2B83765D" w14:textId="598E17E7" w:rsidR="00103349" w:rsidRPr="00103349" w:rsidRDefault="00103349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P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=a-bQ,  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,  i=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1, 2, …, N</m:t>
              </m:r>
            </m:e>
          </m:d>
        </m:oMath>
      </m:oMathPara>
    </w:p>
    <w:p w14:paraId="3D4B8934" w14:textId="52D3B2DB" w:rsidR="00103349" w:rsidRPr="00103349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=1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=</m:t>
              </m:r>
            </m:e>
          </m:nary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+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≠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</m:t>
          </m:r>
        </m:oMath>
      </m:oMathPara>
    </w:p>
    <w:p w14:paraId="1E816582" w14:textId="009B0226" w:rsidR="00103349" w:rsidRPr="00E64D84" w:rsidRDefault="004155C7" w:rsidP="00F5485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max</m:t>
                  </m: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</m:ctrlPr>
                </m:e>
                <m:li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i</m:t>
                      </m:r>
                    </m:sub>
                  </m:sSub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</m:ctrlPr>
                </m:lim>
              </m:limLow>
            </m:fName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Π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 xml:space="preserve">, 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j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≠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i</m:t>
                      </m:r>
                    </m:sub>
                    <m:sup/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j</m:t>
                          </m:r>
                        </m:sub>
                      </m:sSub>
                    </m:e>
                  </m:nary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=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i</m:t>
                      </m:r>
                    </m:sub>
                  </m:sSub>
                </m:e>
              </m:d>
            </m:e>
          </m:func>
        </m:oMath>
      </m:oMathPara>
    </w:p>
    <w:p w14:paraId="565DB951" w14:textId="5AF710FD" w:rsidR="00D63A87" w:rsidRP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a-bQ</m:t>
              </m:r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53539EEA" w14:textId="59996889" w:rsidR="00E64D84" w:rsidRP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a-b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-b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j≠i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j</m:t>
                      </m:r>
                    </m:sub>
                  </m:sSub>
                </m:e>
              </m:nary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6D4C482D" w14:textId="19B8ABC0" w:rsidR="00E64D84" w:rsidRP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=a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-b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-b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j≠i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-c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</m:oMath>
      </m:oMathPara>
    </w:p>
    <w:p w14:paraId="5CA1B66C" w14:textId="290F2DDB" w:rsidR="00E64D84" w:rsidRPr="00E64D84" w:rsidRDefault="004155C7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Π</m:t>
                  </m:r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</m:ctrlP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a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b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b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≠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c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=0</m:t>
          </m:r>
        </m:oMath>
      </m:oMathPara>
    </w:p>
    <w:p w14:paraId="465EE9B9" w14:textId="6521D325" w:rsidR="00E64D84" w:rsidRPr="00E64D84" w:rsidRDefault="004155C7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≠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j</m:t>
                      </m:r>
                    </m:sub>
                  </m:sSub>
                </m:e>
              </m:nary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j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≠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j</m:t>
                  </m:r>
                </m:sub>
              </m:sSub>
            </m:e>
          </m:nary>
        </m:oMath>
      </m:oMathPara>
    </w:p>
    <w:p w14:paraId="5DAE2F0C" w14:textId="3F6C7757" w:rsid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Poiché il problema è simmetrico, tutte le funzioni di reazione sono uguali</w:t>
      </w:r>
    </w:p>
    <w:p w14:paraId="3F2B1BBF" w14:textId="792F1140" w:rsid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In equilibrio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=q</m:t>
        </m:r>
      </m:oMath>
    </w:p>
    <w:p w14:paraId="1DB5C8A7" w14:textId="390D1385" w:rsidR="00E64D84" w:rsidRP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N-1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</m:t>
          </m:r>
        </m:oMath>
      </m:oMathPara>
    </w:p>
    <w:p w14:paraId="45B2AFFB" w14:textId="644B7847" w:rsidR="00E64D84" w:rsidRP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Nq-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2b</m:t>
              </m:r>
            </m:den>
          </m:f>
        </m:oMath>
      </m:oMathPara>
    </w:p>
    <w:p w14:paraId="3E5216E8" w14:textId="25FFF72C" w:rsidR="00E64D84" w:rsidRPr="009E7909" w:rsidRDefault="009E7909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q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N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2b</m:t>
              </m:r>
            </m:den>
          </m:f>
        </m:oMath>
      </m:oMathPara>
    </w:p>
    <w:p w14:paraId="67BA0915" w14:textId="210BA4AF" w:rsidR="009E7909" w:rsidRPr="009E7909" w:rsidRDefault="004155C7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*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+1</m:t>
              </m:r>
            </m:den>
          </m:f>
        </m:oMath>
      </m:oMathPara>
    </w:p>
    <w:p w14:paraId="56B99E92" w14:textId="3550BDC2" w:rsidR="009E7909" w:rsidRPr="009E7909" w:rsidRDefault="004155C7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N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+1</m:t>
                  </m:r>
                </m:e>
              </m: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,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,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a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</m:t>
          </m:r>
        </m:oMath>
      </m:oMathPara>
    </w:p>
    <w:p w14:paraId="15FAB3D9" w14:textId="5A17A744" w:rsidR="009E7909" w:rsidRPr="009E7909" w:rsidRDefault="004155C7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Q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*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∂N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&gt;0,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*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∂N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c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N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+1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Nc</m:t>
                      </m:r>
                    </m:e>
                  </m:d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N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cN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c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a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Nc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N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c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N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&lt;0</m:t>
          </m:r>
        </m:oMath>
      </m:oMathPara>
    </w:p>
    <w:p w14:paraId="3B7199EA" w14:textId="1F23BE68" w:rsidR="009E7909" w:rsidRPr="00E64D84" w:rsidRDefault="009E7909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N→∞,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=0,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a-c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,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=c</m:t>
          </m:r>
        </m:oMath>
      </m:oMathPara>
    </w:p>
    <w:p w14:paraId="7FB5E90C" w14:textId="77777777" w:rsidR="00E64D84" w:rsidRDefault="00E64D84" w:rsidP="00E64D84">
      <w:pPr>
        <w:spacing w:after="12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3F1B403C" w14:textId="53C0728C" w:rsidR="0015669B" w:rsidRPr="00E64D84" w:rsidRDefault="0015669B" w:rsidP="0015669B">
      <w:pPr>
        <w:spacing w:after="120" w:line="360" w:lineRule="auto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L</w:t>
      </w:r>
      <w:r w:rsidRPr="0015669B">
        <w:rPr>
          <w:rFonts w:ascii="Times New Roman" w:eastAsiaTheme="minorEastAsia" w:hAnsi="Times New Roman" w:cs="Times New Roman"/>
          <w:sz w:val="24"/>
          <w:szCs w:val="24"/>
          <w:lang w:val="it-IT"/>
        </w:rPr>
        <w:t>a competizione e l’interdipendenza strategica à la</w:t>
      </w: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5669B">
        <w:rPr>
          <w:rFonts w:ascii="Times New Roman" w:eastAsiaTheme="minorEastAsia" w:hAnsi="Times New Roman" w:cs="Times New Roman"/>
          <w:sz w:val="24"/>
          <w:szCs w:val="24"/>
          <w:lang w:val="it-IT"/>
        </w:rPr>
        <w:t>Cournot</w:t>
      </w:r>
      <w:proofErr w:type="spellEnd"/>
      <w:r w:rsidRPr="0015669B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possono essere interpretate utilizzando la teoria dei giochi</w:t>
      </w: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.</w:t>
      </w:r>
      <w:bookmarkStart w:id="0" w:name="_GoBack"/>
      <w:bookmarkEnd w:id="0"/>
    </w:p>
    <w:sectPr w:rsidR="0015669B" w:rsidRPr="00E64D84" w:rsidSect="006C509F">
      <w:headerReference w:type="default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C8F76E" w14:textId="77777777" w:rsidR="001D1531" w:rsidRDefault="001D1531">
      <w:pPr>
        <w:spacing w:after="0" w:line="240" w:lineRule="auto"/>
      </w:pPr>
      <w:r>
        <w:separator/>
      </w:r>
    </w:p>
  </w:endnote>
  <w:endnote w:type="continuationSeparator" w:id="0">
    <w:p w14:paraId="0A53E61A" w14:textId="77777777" w:rsidR="001D1531" w:rsidRDefault="001D1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C3DB1B2" w14:paraId="086C73B6" w14:textId="77777777" w:rsidTr="1C3DB1B2">
      <w:tc>
        <w:tcPr>
          <w:tcW w:w="3210" w:type="dxa"/>
        </w:tcPr>
        <w:p w14:paraId="21C4714A" w14:textId="0744FC5E" w:rsidR="1C3DB1B2" w:rsidRDefault="1C3DB1B2" w:rsidP="1C3DB1B2">
          <w:pPr>
            <w:pStyle w:val="Intestazione"/>
            <w:ind w:left="-115"/>
          </w:pPr>
        </w:p>
      </w:tc>
      <w:tc>
        <w:tcPr>
          <w:tcW w:w="3210" w:type="dxa"/>
        </w:tcPr>
        <w:p w14:paraId="57D42D00" w14:textId="64BBF7C7" w:rsidR="1C3DB1B2" w:rsidRDefault="1C3DB1B2" w:rsidP="1C3DB1B2">
          <w:pPr>
            <w:pStyle w:val="Intestazione"/>
            <w:jc w:val="center"/>
          </w:pPr>
        </w:p>
      </w:tc>
      <w:tc>
        <w:tcPr>
          <w:tcW w:w="3210" w:type="dxa"/>
        </w:tcPr>
        <w:p w14:paraId="4EC2083C" w14:textId="7C85BD0C" w:rsidR="1C3DB1B2" w:rsidRDefault="1C3DB1B2" w:rsidP="1C3DB1B2">
          <w:pPr>
            <w:pStyle w:val="Intestazione"/>
            <w:ind w:right="-115"/>
            <w:jc w:val="right"/>
          </w:pPr>
        </w:p>
      </w:tc>
    </w:tr>
  </w:tbl>
  <w:p w14:paraId="3A9EA98F" w14:textId="5D2F02CE" w:rsidR="1C3DB1B2" w:rsidRDefault="1C3DB1B2" w:rsidP="1C3DB1B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42FC5D" w14:textId="77777777" w:rsidR="001D1531" w:rsidRDefault="001D1531">
      <w:pPr>
        <w:spacing w:after="0" w:line="240" w:lineRule="auto"/>
      </w:pPr>
      <w:r>
        <w:separator/>
      </w:r>
    </w:p>
  </w:footnote>
  <w:footnote w:type="continuationSeparator" w:id="0">
    <w:p w14:paraId="6D90A15B" w14:textId="77777777" w:rsidR="001D1531" w:rsidRDefault="001D1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C3DB1B2" w14:paraId="2923FD0E" w14:textId="77777777" w:rsidTr="1C3DB1B2">
      <w:tc>
        <w:tcPr>
          <w:tcW w:w="3210" w:type="dxa"/>
        </w:tcPr>
        <w:p w14:paraId="2369AA2B" w14:textId="4B5C5682" w:rsidR="1C3DB1B2" w:rsidRDefault="1C3DB1B2" w:rsidP="1C3DB1B2">
          <w:pPr>
            <w:pStyle w:val="Intestazione"/>
            <w:ind w:left="-115"/>
          </w:pPr>
        </w:p>
      </w:tc>
      <w:tc>
        <w:tcPr>
          <w:tcW w:w="3210" w:type="dxa"/>
        </w:tcPr>
        <w:p w14:paraId="79C88C21" w14:textId="52ACEA12" w:rsidR="1C3DB1B2" w:rsidRDefault="1C3DB1B2" w:rsidP="1C3DB1B2">
          <w:pPr>
            <w:pStyle w:val="Intestazione"/>
            <w:jc w:val="center"/>
          </w:pPr>
        </w:p>
      </w:tc>
      <w:tc>
        <w:tcPr>
          <w:tcW w:w="3210" w:type="dxa"/>
        </w:tcPr>
        <w:p w14:paraId="7ECFFE49" w14:textId="23AB7EAB" w:rsidR="1C3DB1B2" w:rsidRDefault="1C3DB1B2" w:rsidP="1C3DB1B2">
          <w:pPr>
            <w:pStyle w:val="Intestazione"/>
            <w:ind w:right="-115"/>
            <w:jc w:val="right"/>
          </w:pPr>
        </w:p>
      </w:tc>
    </w:tr>
  </w:tbl>
  <w:p w14:paraId="720DB22D" w14:textId="5E52B6D6" w:rsidR="1C3DB1B2" w:rsidRDefault="1C3DB1B2" w:rsidP="1C3DB1B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F52F8"/>
    <w:multiLevelType w:val="hybridMultilevel"/>
    <w:tmpl w:val="36B651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316"/>
    <w:rsid w:val="00103349"/>
    <w:rsid w:val="001166EB"/>
    <w:rsid w:val="0015669B"/>
    <w:rsid w:val="001D1531"/>
    <w:rsid w:val="002D31E8"/>
    <w:rsid w:val="002F7906"/>
    <w:rsid w:val="006C509F"/>
    <w:rsid w:val="006D3860"/>
    <w:rsid w:val="00796290"/>
    <w:rsid w:val="008D40AD"/>
    <w:rsid w:val="0090317E"/>
    <w:rsid w:val="009D2C98"/>
    <w:rsid w:val="009E7909"/>
    <w:rsid w:val="00BD78EA"/>
    <w:rsid w:val="00C86CF0"/>
    <w:rsid w:val="00D20316"/>
    <w:rsid w:val="00D2048C"/>
    <w:rsid w:val="00D50E44"/>
    <w:rsid w:val="00D63A87"/>
    <w:rsid w:val="00E64D84"/>
    <w:rsid w:val="00F54854"/>
    <w:rsid w:val="00FB0B35"/>
    <w:rsid w:val="092DD667"/>
    <w:rsid w:val="1C3DB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B0C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D20316"/>
    <w:rPr>
      <w:color w:val="808080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D63A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D63A87"/>
  </w:style>
  <w:style w:type="character" w:styleId="Numeropagina">
    <w:name w:val="page number"/>
    <w:basedOn w:val="Carpredefinitoparagrafo"/>
    <w:uiPriority w:val="99"/>
    <w:semiHidden/>
    <w:unhideWhenUsed/>
    <w:rsid w:val="00D63A87"/>
  </w:style>
  <w:style w:type="paragraph" w:styleId="Paragrafoelenco">
    <w:name w:val="List Paragraph"/>
    <w:basedOn w:val="Normale"/>
    <w:uiPriority w:val="34"/>
    <w:qFormat/>
    <w:rsid w:val="0090317E"/>
    <w:pPr>
      <w:ind w:left="720"/>
      <w:contextualSpacing/>
    </w:p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6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66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D20316"/>
    <w:rPr>
      <w:color w:val="808080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D63A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D63A87"/>
  </w:style>
  <w:style w:type="character" w:styleId="Numeropagina">
    <w:name w:val="page number"/>
    <w:basedOn w:val="Carpredefinitoparagrafo"/>
    <w:uiPriority w:val="99"/>
    <w:semiHidden/>
    <w:unhideWhenUsed/>
    <w:rsid w:val="00D63A87"/>
  </w:style>
  <w:style w:type="paragraph" w:styleId="Paragrafoelenco">
    <w:name w:val="List Paragraph"/>
    <w:basedOn w:val="Normale"/>
    <w:uiPriority w:val="34"/>
    <w:qFormat/>
    <w:rsid w:val="0090317E"/>
    <w:pPr>
      <w:ind w:left="720"/>
      <w:contextualSpacing/>
    </w:p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6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6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6967CAF6BF21418E1AD87D1BF9C480" ma:contentTypeVersion="5" ma:contentTypeDescription="Create a new document." ma:contentTypeScope="" ma:versionID="abbcfff1903b8826b8d8eedcbd94a4b5">
  <xsd:schema xmlns:xsd="http://www.w3.org/2001/XMLSchema" xmlns:xs="http://www.w3.org/2001/XMLSchema" xmlns:p="http://schemas.microsoft.com/office/2006/metadata/properties" xmlns:ns2="0a16c6e6-6b61-49a8-bb9d-3e85b95dc357" targetNamespace="http://schemas.microsoft.com/office/2006/metadata/properties" ma:root="true" ma:fieldsID="33f157989f92feeee6fdd2de30447123" ns2:_="">
    <xsd:import namespace="0a16c6e6-6b61-49a8-bb9d-3e85b95dc3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6c6e6-6b61-49a8-bb9d-3e85b95dc3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6C4958-86AC-48F8-857F-8D1A6003A8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6c6e6-6b61-49a8-bb9d-3e85b95dc3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41F29D-AB82-4611-9F37-2472BE8D56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C3A567-4C4F-466A-91F0-E3D176EF85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 CERCIELLO</dc:creator>
  <cp:keywords/>
  <dc:description/>
  <cp:lastModifiedBy>mimmo</cp:lastModifiedBy>
  <cp:revision>6</cp:revision>
  <dcterms:created xsi:type="dcterms:W3CDTF">2022-03-25T10:41:00Z</dcterms:created>
  <dcterms:modified xsi:type="dcterms:W3CDTF">2023-03-27T13:14:00Z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0x010100CC6967CAF6BF21418E1AD87D1BF9C480</vt:lpwstr>
  </property>
</Properties>
</file>